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5F" w:rsidRDefault="0034665F" w:rsidP="0034665F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BHARATHIAR UNIVERSITY: COIMBATORE – 641046.</w:t>
      </w:r>
    </w:p>
    <w:p w:rsidR="007274FD" w:rsidRDefault="0034665F" w:rsidP="007274FD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SCHOOL OF DISTANCE EDUCATION –</w:t>
      </w:r>
      <w:r w:rsidR="007274F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 xml:space="preserve"> </w:t>
      </w:r>
      <w:r w:rsidR="007274FD" w:rsidRPr="00BF2AEF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OCTOBER</w:t>
      </w:r>
      <w:r w:rsidR="007274F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 xml:space="preserve"> 2023</w:t>
      </w:r>
    </w:p>
    <w:p w:rsidR="0034665F" w:rsidRDefault="0034665F" w:rsidP="0034665F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PRACTICAL AND VIVA VOCE EXAMINATION SCHEDULE</w:t>
      </w:r>
    </w:p>
    <w:p w:rsidR="0034665F" w:rsidRDefault="0034665F" w:rsidP="0034665F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</w:p>
    <w:p w:rsidR="0034665F" w:rsidRDefault="0034665F" w:rsidP="0034665F">
      <w:pPr>
        <w:tabs>
          <w:tab w:val="left" w:pos="495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VENUE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2B6570">
        <w:rPr>
          <w:rFonts w:ascii="Times New Roman" w:hAnsi="Times New Roman"/>
          <w:b/>
          <w:sz w:val="24"/>
          <w:szCs w:val="24"/>
        </w:rPr>
        <w:t>Department Of Chemistry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Navarasam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Arts </w:t>
      </w:r>
      <w:proofErr w:type="gramStart"/>
      <w:r>
        <w:rPr>
          <w:rFonts w:ascii="Times New Roman" w:hAnsi="Times New Roman"/>
          <w:b/>
          <w:sz w:val="24"/>
          <w:szCs w:val="24"/>
        </w:rPr>
        <w:t>And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Science College For Women, </w:t>
      </w:r>
      <w:proofErr w:type="spellStart"/>
      <w:r>
        <w:rPr>
          <w:rFonts w:ascii="Times New Roman" w:hAnsi="Times New Roman"/>
          <w:b/>
          <w:sz w:val="24"/>
          <w:szCs w:val="24"/>
        </w:rPr>
        <w:t>Arachalur</w:t>
      </w:r>
      <w:proofErr w:type="spellEnd"/>
    </w:p>
    <w:tbl>
      <w:tblPr>
        <w:tblW w:w="1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590"/>
        <w:gridCol w:w="3244"/>
        <w:gridCol w:w="2151"/>
        <w:gridCol w:w="1944"/>
        <w:gridCol w:w="2601"/>
      </w:tblGrid>
      <w:tr w:rsidR="0034665F" w:rsidRPr="006218B5" w:rsidTr="00FA22B6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5F" w:rsidRPr="006218B5" w:rsidRDefault="0034665F" w:rsidP="00FA22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5F" w:rsidRPr="006218B5" w:rsidRDefault="0034665F" w:rsidP="00FA22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REG.NO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5F" w:rsidRPr="006218B5" w:rsidRDefault="0034665F" w:rsidP="00FA22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CLASS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5F" w:rsidRPr="006218B5" w:rsidRDefault="0034665F" w:rsidP="00FA22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DAY&amp;DATE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5F" w:rsidRPr="006218B5" w:rsidRDefault="0034665F" w:rsidP="00FA22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SUB CODE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5F" w:rsidRPr="006218B5" w:rsidRDefault="0034665F" w:rsidP="00FA22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SESSION</w:t>
            </w:r>
          </w:p>
        </w:tc>
      </w:tr>
      <w:tr w:rsidR="0034665F" w:rsidRPr="00BA012D" w:rsidTr="00FA22B6">
        <w:trPr>
          <w:trHeight w:val="43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20BCY1006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18BCY1004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20BCY1017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20BCY1053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20BCY1057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17BCY3018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21BCY1049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19BCY1035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21BCY1034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21BCY1041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21BCY1044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21BCY1038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21BCY1031</w:t>
            </w: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21BCY1020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Default="0034665F" w:rsidP="00FA22B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4665F" w:rsidRPr="00BA012D" w:rsidRDefault="0034665F" w:rsidP="00FA22B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I-</w:t>
            </w:r>
            <w:proofErr w:type="spellStart"/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B.Sc.,Chemistry</w:t>
            </w:r>
            <w:bookmarkStart w:id="0" w:name="_GoBack"/>
            <w:bookmarkEnd w:id="0"/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5F" w:rsidRPr="00BA012D" w:rsidRDefault="0034665F" w:rsidP="00FA22B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5F" w:rsidRPr="00BA012D" w:rsidRDefault="0034665F" w:rsidP="00FA22B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665F" w:rsidRPr="00BA012D" w:rsidTr="00FA22B6">
        <w:trPr>
          <w:trHeight w:val="583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BA012D" w:rsidRDefault="0034665F" w:rsidP="00FA22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BA012D" w:rsidRDefault="0034665F" w:rsidP="00FA22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BA012D" w:rsidRDefault="0034665F" w:rsidP="00FA22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BA012D" w:rsidRDefault="0034665F" w:rsidP="00FA22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BA012D" w:rsidRDefault="0034665F" w:rsidP="00FA22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BA012D" w:rsidRDefault="0034665F" w:rsidP="00FA22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Default="0034665F" w:rsidP="00FA22B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4665F" w:rsidRDefault="0034665F" w:rsidP="00FA22B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24.08.2024</w:t>
            </w:r>
          </w:p>
          <w:p w:rsidR="0034665F" w:rsidRPr="00BA012D" w:rsidRDefault="0034665F" w:rsidP="00FA22B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Saturday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BA012D" w:rsidRDefault="0034665F" w:rsidP="00FA22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BA012D" w:rsidRDefault="0034665F" w:rsidP="00FA22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BA012D" w:rsidRDefault="0034665F" w:rsidP="00FA22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Default="0034665F" w:rsidP="00FA22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34665F" w:rsidRPr="00BA012D" w:rsidRDefault="0034665F" w:rsidP="00FA22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13P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BA012D" w:rsidRDefault="0034665F" w:rsidP="00FA22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BA012D" w:rsidRDefault="0034665F" w:rsidP="00FA22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BA012D" w:rsidRDefault="0034665F" w:rsidP="00FA22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Default="0034665F" w:rsidP="00FA22B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34665F" w:rsidRDefault="0034665F" w:rsidP="00FA22B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BA012D">
              <w:rPr>
                <w:rFonts w:ascii="Times New Roman" w:hAnsi="Times New Roman"/>
                <w:bCs/>
                <w:sz w:val="24"/>
                <w:szCs w:val="24"/>
              </w:rPr>
              <w:t>FN</w:t>
            </w:r>
          </w:p>
          <w:p w:rsidR="0034665F" w:rsidRPr="00BA012D" w:rsidRDefault="0034665F" w:rsidP="00FA22B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E4E">
              <w:rPr>
                <w:rFonts w:ascii="Times New Roman" w:hAnsi="Times New Roman"/>
                <w:bCs/>
                <w:sz w:val="24"/>
                <w:szCs w:val="24"/>
              </w:rPr>
              <w:t>(10.00AM TO 1.00PM)</w:t>
            </w:r>
          </w:p>
        </w:tc>
      </w:tr>
    </w:tbl>
    <w:p w:rsidR="0034665F" w:rsidRDefault="0034665F"/>
    <w:tbl>
      <w:tblPr>
        <w:tblpPr w:leftFromText="180" w:rightFromText="180" w:horzAnchor="margin" w:tblpY="-225"/>
        <w:tblW w:w="1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590"/>
        <w:gridCol w:w="3244"/>
        <w:gridCol w:w="2160"/>
        <w:gridCol w:w="11"/>
        <w:gridCol w:w="1933"/>
        <w:gridCol w:w="9"/>
        <w:gridCol w:w="2583"/>
      </w:tblGrid>
      <w:tr w:rsidR="0034665F" w:rsidRPr="006218B5" w:rsidTr="00FA22B6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5F" w:rsidRPr="006218B5" w:rsidRDefault="0034665F" w:rsidP="00FA22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218B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S.No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5F" w:rsidRPr="006218B5" w:rsidRDefault="0034665F" w:rsidP="00FA22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REG.NO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5F" w:rsidRPr="006218B5" w:rsidRDefault="0034665F" w:rsidP="00FA22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CLASS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5F" w:rsidRPr="006218B5" w:rsidRDefault="0034665F" w:rsidP="00FA22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DAY&amp;DATE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5F" w:rsidRPr="006218B5" w:rsidRDefault="0034665F" w:rsidP="00FA22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SUB CODE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5F" w:rsidRPr="006218B5" w:rsidRDefault="0034665F" w:rsidP="00FA22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SESSION</w:t>
            </w:r>
          </w:p>
        </w:tc>
      </w:tr>
      <w:tr w:rsidR="0034665F" w:rsidRPr="00CF312C" w:rsidTr="00FA22B6">
        <w:trPr>
          <w:trHeight w:val="43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20BCY1006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18BCY1004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20BCY1017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20BCY1053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20BCY1057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17BCY3018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21BCY1049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19BCY1035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21BCY1034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21BCY1041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21BCY1044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21BCY1038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21BCY1018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21BCY1031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21BCY1020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7E9">
              <w:rPr>
                <w:rFonts w:ascii="Times New Roman" w:hAnsi="Times New Roman"/>
                <w:bCs/>
                <w:sz w:val="24"/>
                <w:szCs w:val="24"/>
              </w:rPr>
              <w:t>21BCY1055</w:t>
            </w: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5C57E9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65F" w:rsidRPr="00CF312C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CF312C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CF312C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CF312C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CF312C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CF312C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12C">
              <w:rPr>
                <w:rFonts w:ascii="Times New Roman" w:hAnsi="Times New Roman"/>
                <w:bCs/>
                <w:sz w:val="24"/>
                <w:szCs w:val="24"/>
              </w:rPr>
              <w:t>II-</w:t>
            </w:r>
            <w:proofErr w:type="spellStart"/>
            <w:r w:rsidRPr="00CF312C">
              <w:rPr>
                <w:rFonts w:ascii="Times New Roman" w:hAnsi="Times New Roman"/>
                <w:bCs/>
                <w:sz w:val="24"/>
                <w:szCs w:val="24"/>
              </w:rPr>
              <w:t>B.Sc.,Chemistry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5F" w:rsidRPr="00CF312C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CF312C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CF312C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CF312C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5F" w:rsidRPr="00CF312C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CF312C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CF312C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CF312C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CF312C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5F" w:rsidRPr="00CF312C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CF312C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CF312C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CF312C" w:rsidRDefault="0034665F" w:rsidP="00FA22B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665F" w:rsidRPr="00CF312C" w:rsidTr="00FA22B6">
        <w:trPr>
          <w:trHeight w:val="583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6218B5" w:rsidRDefault="0034665F" w:rsidP="00FA22B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6218B5" w:rsidRDefault="0034665F" w:rsidP="00FA22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FA22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FA22B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Default="0034665F" w:rsidP="00FA22B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12C">
              <w:rPr>
                <w:rFonts w:ascii="Times New Roman" w:hAnsi="Times New Roman"/>
                <w:bCs/>
                <w:sz w:val="24"/>
                <w:szCs w:val="24"/>
              </w:rPr>
              <w:t>27.08.2024</w:t>
            </w:r>
          </w:p>
          <w:p w:rsidR="0034665F" w:rsidRPr="00CF312C" w:rsidRDefault="0034665F" w:rsidP="00FA22B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Tuesday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FA22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CF312C" w:rsidRDefault="0034665F" w:rsidP="00FA22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CF312C">
              <w:rPr>
                <w:rFonts w:ascii="Times New Roman" w:hAnsi="Times New Roman"/>
                <w:bCs/>
                <w:sz w:val="24"/>
                <w:szCs w:val="24"/>
              </w:rPr>
              <w:t>23P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Default="0034665F" w:rsidP="00FA22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Default="0034665F" w:rsidP="00FA22B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12C">
              <w:rPr>
                <w:rFonts w:ascii="Times New Roman" w:hAnsi="Times New Roman"/>
                <w:bCs/>
                <w:sz w:val="24"/>
                <w:szCs w:val="24"/>
              </w:rPr>
              <w:t>FN</w:t>
            </w:r>
          </w:p>
          <w:p w:rsidR="0034665F" w:rsidRPr="00CF312C" w:rsidRDefault="0034665F" w:rsidP="00FA22B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E4E">
              <w:rPr>
                <w:rFonts w:ascii="Times New Roman" w:hAnsi="Times New Roman"/>
                <w:bCs/>
                <w:sz w:val="24"/>
                <w:szCs w:val="24"/>
              </w:rPr>
              <w:t>(10.00AM TO 1.00PM)</w:t>
            </w:r>
          </w:p>
        </w:tc>
      </w:tr>
    </w:tbl>
    <w:p w:rsidR="0034665F" w:rsidRDefault="0034665F"/>
    <w:p w:rsidR="0034665F" w:rsidRDefault="0034665F"/>
    <w:tbl>
      <w:tblPr>
        <w:tblpPr w:leftFromText="180" w:rightFromText="180" w:vertAnchor="text" w:horzAnchor="margin" w:tblpY="226"/>
        <w:tblW w:w="1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590"/>
        <w:gridCol w:w="3244"/>
        <w:gridCol w:w="2151"/>
        <w:gridCol w:w="1944"/>
        <w:gridCol w:w="2601"/>
      </w:tblGrid>
      <w:tr w:rsidR="0034665F" w:rsidRPr="006218B5" w:rsidTr="0034665F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5F" w:rsidRPr="006218B5" w:rsidRDefault="0034665F" w:rsidP="00FA22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218B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S.No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5F" w:rsidRPr="006218B5" w:rsidRDefault="0034665F" w:rsidP="00FA22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REG.NO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5F" w:rsidRPr="006218B5" w:rsidRDefault="0034665F" w:rsidP="00FA22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CLASS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5F" w:rsidRPr="006218B5" w:rsidRDefault="0034665F" w:rsidP="00FA22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DAY&amp;DATE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5F" w:rsidRPr="006218B5" w:rsidRDefault="0034665F" w:rsidP="00FA22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SUB CODE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5F" w:rsidRPr="006218B5" w:rsidRDefault="0034665F" w:rsidP="00FA22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18B5">
              <w:rPr>
                <w:rFonts w:ascii="Times New Roman" w:hAnsi="Times New Roman"/>
                <w:b/>
                <w:sz w:val="20"/>
                <w:szCs w:val="20"/>
              </w:rPr>
              <w:t>SESSION</w:t>
            </w:r>
          </w:p>
        </w:tc>
      </w:tr>
      <w:tr w:rsidR="0034665F" w:rsidRPr="00C86E4E" w:rsidTr="0034665F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CB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CB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CB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CB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CB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CB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CB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CB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CB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CB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  <w:p w:rsidR="0034665F" w:rsidRPr="00834CB2" w:rsidRDefault="0034665F" w:rsidP="00FA22B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834CB2" w:rsidRDefault="0034665F" w:rsidP="00FA22B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CB2">
              <w:rPr>
                <w:rFonts w:ascii="Times New Roman" w:hAnsi="Times New Roman"/>
                <w:bCs/>
                <w:sz w:val="24"/>
                <w:szCs w:val="24"/>
              </w:rPr>
              <w:t>20BCY1006</w:t>
            </w: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CB2">
              <w:rPr>
                <w:rFonts w:ascii="Times New Roman" w:hAnsi="Times New Roman"/>
                <w:bCs/>
                <w:sz w:val="24"/>
                <w:szCs w:val="24"/>
              </w:rPr>
              <w:t>20BCY1035</w:t>
            </w: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CB2">
              <w:rPr>
                <w:rFonts w:ascii="Times New Roman" w:hAnsi="Times New Roman"/>
                <w:bCs/>
                <w:sz w:val="24"/>
                <w:szCs w:val="24"/>
              </w:rPr>
              <w:t>18BCY1004</w:t>
            </w: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CB2">
              <w:rPr>
                <w:rFonts w:ascii="Times New Roman" w:hAnsi="Times New Roman"/>
                <w:bCs/>
                <w:sz w:val="24"/>
                <w:szCs w:val="24"/>
              </w:rPr>
              <w:t>20BCY1017</w:t>
            </w: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CB2">
              <w:rPr>
                <w:rFonts w:ascii="Times New Roman" w:hAnsi="Times New Roman"/>
                <w:bCs/>
                <w:sz w:val="24"/>
                <w:szCs w:val="24"/>
              </w:rPr>
              <w:t>20BCY1053</w:t>
            </w: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CB2">
              <w:rPr>
                <w:rFonts w:ascii="Times New Roman" w:hAnsi="Times New Roman"/>
                <w:bCs/>
                <w:sz w:val="24"/>
                <w:szCs w:val="24"/>
              </w:rPr>
              <w:t>20BCY1057</w:t>
            </w: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CB2">
              <w:rPr>
                <w:rFonts w:ascii="Times New Roman" w:hAnsi="Times New Roman"/>
                <w:bCs/>
                <w:sz w:val="24"/>
                <w:szCs w:val="24"/>
              </w:rPr>
              <w:t>20BCY1109</w:t>
            </w: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CB2">
              <w:rPr>
                <w:rFonts w:ascii="Times New Roman" w:hAnsi="Times New Roman"/>
                <w:bCs/>
                <w:sz w:val="24"/>
                <w:szCs w:val="24"/>
              </w:rPr>
              <w:t>17BCY3018</w:t>
            </w: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CB2">
              <w:rPr>
                <w:rFonts w:ascii="Times New Roman" w:hAnsi="Times New Roman"/>
                <w:bCs/>
                <w:sz w:val="24"/>
                <w:szCs w:val="24"/>
              </w:rPr>
              <w:t>20BCY1007</w:t>
            </w: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CB2">
              <w:rPr>
                <w:rFonts w:ascii="Times New Roman" w:hAnsi="Times New Roman"/>
                <w:bCs/>
                <w:sz w:val="24"/>
                <w:szCs w:val="24"/>
              </w:rPr>
              <w:t>19BCY1035</w:t>
            </w: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CB2">
              <w:rPr>
                <w:rFonts w:ascii="Times New Roman" w:hAnsi="Times New Roman"/>
                <w:bCs/>
                <w:sz w:val="24"/>
                <w:szCs w:val="24"/>
              </w:rPr>
              <w:t>III-</w:t>
            </w:r>
            <w:proofErr w:type="spellStart"/>
            <w:r w:rsidRPr="00834CB2">
              <w:rPr>
                <w:rFonts w:ascii="Times New Roman" w:hAnsi="Times New Roman"/>
                <w:bCs/>
                <w:sz w:val="24"/>
                <w:szCs w:val="24"/>
              </w:rPr>
              <w:t>B.Sc.,Chemistry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Default="0034665F" w:rsidP="00FA2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28.08.2024</w:t>
            </w:r>
          </w:p>
          <w:p w:rsidR="0034665F" w:rsidRPr="00834CB2" w:rsidRDefault="0034665F" w:rsidP="00FA2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Wednesday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CB2">
              <w:rPr>
                <w:rFonts w:ascii="Times New Roman" w:hAnsi="Times New Roman"/>
                <w:bCs/>
                <w:sz w:val="24"/>
                <w:szCs w:val="24"/>
              </w:rPr>
              <w:t>33P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Pr="00834CB2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Default="0034665F" w:rsidP="00FA22B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665F" w:rsidRDefault="0034665F" w:rsidP="00FA2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4CB2">
              <w:rPr>
                <w:rFonts w:ascii="Times New Roman" w:hAnsi="Times New Roman"/>
                <w:bCs/>
                <w:sz w:val="24"/>
                <w:szCs w:val="24"/>
              </w:rPr>
              <w:t>FN</w:t>
            </w:r>
          </w:p>
          <w:p w:rsidR="0034665F" w:rsidRPr="00C86E4E" w:rsidRDefault="0034665F" w:rsidP="00FA2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E4E">
              <w:rPr>
                <w:rFonts w:ascii="Times New Roman" w:hAnsi="Times New Roman"/>
                <w:bCs/>
                <w:sz w:val="24"/>
                <w:szCs w:val="24"/>
              </w:rPr>
              <w:t>(10.00AM TO 1.00PM)</w:t>
            </w:r>
          </w:p>
        </w:tc>
      </w:tr>
    </w:tbl>
    <w:p w:rsidR="0034665F" w:rsidRDefault="0034665F"/>
    <w:p w:rsidR="0034665F" w:rsidRDefault="0034665F"/>
    <w:p w:rsidR="0034665F" w:rsidRPr="0034665F" w:rsidRDefault="0034665F" w:rsidP="0034665F">
      <w:pPr>
        <w:jc w:val="right"/>
        <w:rPr>
          <w:rFonts w:ascii="Times New Roman" w:hAnsi="Times New Roman" w:cs="Times New Roman"/>
          <w:sz w:val="24"/>
          <w:szCs w:val="24"/>
        </w:rPr>
      </w:pPr>
      <w:r w:rsidRPr="0034665F">
        <w:rPr>
          <w:rFonts w:ascii="Times New Roman" w:hAnsi="Times New Roman" w:cs="Times New Roman"/>
          <w:sz w:val="24"/>
          <w:szCs w:val="24"/>
        </w:rPr>
        <w:t>CONTROLLER OF EXAMINATIONS i/c</w:t>
      </w:r>
    </w:p>
    <w:sectPr w:rsidR="0034665F" w:rsidRPr="0034665F" w:rsidSect="003466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5F"/>
    <w:rsid w:val="0034665F"/>
    <w:rsid w:val="007274FD"/>
    <w:rsid w:val="00A44BE0"/>
    <w:rsid w:val="00BF2AEF"/>
    <w:rsid w:val="00D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3F87B"/>
  <w15:chartTrackingRefBased/>
  <w15:docId w15:val="{69B54250-2C76-4A88-AEEE-05B8D49C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65F"/>
    <w:pPr>
      <w:spacing w:after="200" w:line="276" w:lineRule="auto"/>
    </w:pPr>
    <w:rPr>
      <w:rFonts w:eastAsiaTheme="minorEastAsia"/>
      <w:lang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FD"/>
    <w:rPr>
      <w:rFonts w:ascii="Segoe UI" w:eastAsiaTheme="minorEastAsia" w:hAnsi="Segoe UI" w:cs="Segoe UI"/>
      <w:sz w:val="18"/>
      <w:szCs w:val="18"/>
      <w:lang w:eastAsia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44E0A-BF7F-4F91-AD2E-FED5D60C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2024-08-21T11:32:00Z</cp:lastPrinted>
  <dcterms:created xsi:type="dcterms:W3CDTF">2024-08-21T10:31:00Z</dcterms:created>
  <dcterms:modified xsi:type="dcterms:W3CDTF">2024-08-21T11:35:00Z</dcterms:modified>
</cp:coreProperties>
</file>